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75" w:rsidRPr="00C36E32" w:rsidRDefault="004A1775" w:rsidP="004A1775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EE585B" w:rsidRDefault="004A1775" w:rsidP="004A1775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4A1775" w:rsidRPr="00C36E32" w:rsidRDefault="004A1775" w:rsidP="004A1775">
      <w:pPr>
        <w:pStyle w:val="3"/>
        <w:rPr>
          <w:spacing w:val="0"/>
        </w:rPr>
      </w:pPr>
      <w:r w:rsidRPr="00C36E32">
        <w:rPr>
          <w:spacing w:val="0"/>
        </w:rPr>
        <w:t>08 апреля 2020 года № 669-р</w:t>
      </w:r>
    </w:p>
    <w:p w:rsidR="004A1775" w:rsidRPr="00C36E32" w:rsidRDefault="004A1775" w:rsidP="004A1775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условно разрешенный вид </w:t>
      </w:r>
    </w:p>
    <w:p w:rsidR="004A1775" w:rsidRPr="00C36E32" w:rsidRDefault="004A1775" w:rsidP="004A1775">
      <w:pPr>
        <w:pStyle w:val="3"/>
        <w:rPr>
          <w:spacing w:val="0"/>
        </w:rPr>
      </w:pPr>
      <w:r w:rsidRPr="00C36E32">
        <w:rPr>
          <w:spacing w:val="0"/>
        </w:rPr>
        <w:t xml:space="preserve">использования земельного участка по ул. Менжинского, 3 </w:t>
      </w:r>
    </w:p>
    <w:p w:rsidR="004A1775" w:rsidRPr="00C36E32" w:rsidRDefault="004A1775" w:rsidP="004A1775">
      <w:pPr>
        <w:pStyle w:val="3"/>
        <w:rPr>
          <w:spacing w:val="0"/>
        </w:rPr>
      </w:pPr>
      <w:r w:rsidRPr="00C36E32">
        <w:rPr>
          <w:spacing w:val="0"/>
        </w:rPr>
        <w:t>в Советском районе г. Астрахани - объекты гаражного назначения»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Островского В.Г. от 31.01.2020 № 05/20-703-(0)-0, в соответствии со ст. </w:t>
      </w:r>
      <w:bookmarkStart w:id="0" w:name="_GoBack"/>
      <w:bookmarkEnd w:id="0"/>
      <w:r w:rsidRPr="00C36E32">
        <w:rPr>
          <w:spacing w:val="0"/>
        </w:rPr>
        <w:t>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</w:t>
      </w:r>
      <w:proofErr w:type="gramEnd"/>
      <w:r w:rsidRPr="00C36E32">
        <w:rPr>
          <w:spacing w:val="0"/>
        </w:rPr>
        <w:t xml:space="preserve">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Предоставить разрешение на условно разрешенный вид использования земельного участка площадью 45 кв. м (кадастровый номер 30:12:030711:1617) по ул. Менжинского, 3 в Советском районе г. Астрахани - объекты гаражного назначения.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A1775" w:rsidRPr="00C36E32" w:rsidRDefault="004A1775" w:rsidP="00EE585B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A1775" w:rsidRPr="00C36E32" w:rsidRDefault="004A1775" w:rsidP="004A1775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EE585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75"/>
    <w:rsid w:val="004A1775"/>
    <w:rsid w:val="00EE585B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177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177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A177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A177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2020-04-15T08:44:00Z</dcterms:created>
  <dcterms:modified xsi:type="dcterms:W3CDTF">2020-04-15T08:45:00Z</dcterms:modified>
</cp:coreProperties>
</file>