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055" w:rsidRPr="0066421B" w:rsidRDefault="00D80055" w:rsidP="00D80055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0269AA" w:rsidRDefault="00D80055" w:rsidP="00D80055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D80055" w:rsidRPr="0066421B" w:rsidRDefault="00D80055" w:rsidP="00D80055">
      <w:pPr>
        <w:pStyle w:val="3"/>
        <w:rPr>
          <w:spacing w:val="0"/>
        </w:rPr>
      </w:pPr>
      <w:r w:rsidRPr="0066421B">
        <w:rPr>
          <w:spacing w:val="0"/>
        </w:rPr>
        <w:t>20 сентября 2019 года № 2455-р</w:t>
      </w:r>
    </w:p>
    <w:p w:rsidR="00D80055" w:rsidRPr="0066421B" w:rsidRDefault="00D80055" w:rsidP="00D80055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  <w:r w:rsidRPr="0066421B">
        <w:rPr>
          <w:spacing w:val="0"/>
        </w:rPr>
        <w:t xml:space="preserve"> </w:t>
      </w:r>
    </w:p>
    <w:p w:rsidR="00D80055" w:rsidRPr="0066421B" w:rsidRDefault="00D80055" w:rsidP="00D80055">
      <w:pPr>
        <w:pStyle w:val="3"/>
        <w:rPr>
          <w:spacing w:val="0"/>
        </w:rPr>
      </w:pPr>
      <w:r w:rsidRPr="0066421B">
        <w:rPr>
          <w:spacing w:val="0"/>
        </w:rPr>
        <w:t xml:space="preserve">параметров разрешенного строительства, реконструкции объекта </w:t>
      </w:r>
    </w:p>
    <w:p w:rsidR="00D80055" w:rsidRPr="0066421B" w:rsidRDefault="00D80055" w:rsidP="00D80055">
      <w:pPr>
        <w:pStyle w:val="3"/>
        <w:rPr>
          <w:spacing w:val="0"/>
        </w:rPr>
      </w:pPr>
      <w:r w:rsidRPr="0066421B">
        <w:rPr>
          <w:spacing w:val="0"/>
        </w:rPr>
        <w:t xml:space="preserve">капитального строительства по ул. </w:t>
      </w:r>
      <w:proofErr w:type="gramStart"/>
      <w:r w:rsidRPr="0066421B">
        <w:rPr>
          <w:spacing w:val="0"/>
        </w:rPr>
        <w:t>Ореховой</w:t>
      </w:r>
      <w:proofErr w:type="gramEnd"/>
      <w:r w:rsidRPr="0066421B">
        <w:rPr>
          <w:spacing w:val="0"/>
        </w:rPr>
        <w:t>, 1</w:t>
      </w:r>
    </w:p>
    <w:p w:rsidR="00D80055" w:rsidRPr="0066421B" w:rsidRDefault="00D80055" w:rsidP="00D80055">
      <w:pPr>
        <w:pStyle w:val="3"/>
        <w:rPr>
          <w:spacing w:val="0"/>
        </w:rPr>
      </w:pPr>
      <w:r w:rsidRPr="0066421B">
        <w:rPr>
          <w:spacing w:val="0"/>
        </w:rPr>
        <w:t>в Кировском районе г. Астрахани»</w:t>
      </w:r>
    </w:p>
    <w:p w:rsidR="00D80055" w:rsidRPr="0066421B" w:rsidRDefault="00D80055" w:rsidP="000269AA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 xml:space="preserve">В связи с обращением Ширяевой Л.А. от 11.07.2019 № 05-04-01-4933, действующей за Савину А.П. по доверенности, удостоверенной нотариусом города Астрахани </w:t>
      </w:r>
      <w:proofErr w:type="spellStart"/>
      <w:r w:rsidRPr="0066421B">
        <w:rPr>
          <w:spacing w:val="0"/>
        </w:rPr>
        <w:t>Нуруллаевой</w:t>
      </w:r>
      <w:proofErr w:type="spellEnd"/>
      <w:r w:rsidRPr="0066421B">
        <w:rPr>
          <w:spacing w:val="0"/>
        </w:rPr>
        <w:t xml:space="preserve"> Э.Х., зарегистрированной в реестре за № 30/24-н/30-2019-1-353 от 18.02.2019,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66421B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D80055" w:rsidRPr="0066421B" w:rsidRDefault="00D80055" w:rsidP="000269AA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Ореховой, 1 в Кировском районе г. Астрахани в отношении расстояния от основного строения на земельном участке площадью 600 кв. м (кадастровый номер 30:12:010695:188) до границы земельного участка по ул. Ореховой, 3 - 2,0 м.</w:t>
      </w:r>
      <w:proofErr w:type="gramEnd"/>
    </w:p>
    <w:p w:rsidR="00D80055" w:rsidRPr="0066421B" w:rsidRDefault="00D80055" w:rsidP="000269AA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80055" w:rsidRPr="0066421B" w:rsidRDefault="00D80055" w:rsidP="000269AA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80055" w:rsidRPr="0066421B" w:rsidRDefault="00D80055" w:rsidP="000269AA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80055" w:rsidRPr="0066421B" w:rsidRDefault="00D80055" w:rsidP="000269AA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80055" w:rsidRPr="0066421B" w:rsidRDefault="00D80055" w:rsidP="000269AA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D80055" w:rsidP="000269AA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0269A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055"/>
    <w:rsid w:val="000269AA"/>
    <w:rsid w:val="00666576"/>
    <w:rsid w:val="00D80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05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00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00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05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00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00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2019-09-25T09:27:00Z</dcterms:created>
  <dcterms:modified xsi:type="dcterms:W3CDTF">2019-09-25T09:28:00Z</dcterms:modified>
</cp:coreProperties>
</file>